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3E99" w14:textId="77777777" w:rsidR="0020675F" w:rsidRDefault="0020675F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D21A20C" w14:textId="706B710B" w:rsidR="00160C4C" w:rsidRPr="00DB7D54" w:rsidRDefault="0020675F" w:rsidP="00160C4C">
      <w:pPr>
        <w:spacing w:line="360" w:lineRule="auto"/>
        <w:ind w:left="450" w:right="810"/>
        <w:rPr>
          <w:rFonts w:ascii="Arial" w:hAnsi="Arial" w:cs="Arial"/>
          <w:b/>
          <w:sz w:val="20"/>
          <w:szCs w:val="20"/>
        </w:rPr>
      </w:pPr>
      <w:bookmarkStart w:id="0" w:name="_GoBack"/>
      <w:r w:rsidRPr="00DB7D54">
        <w:rPr>
          <w:rFonts w:ascii="Arial" w:hAnsi="Arial" w:cs="Arial"/>
          <w:b/>
          <w:sz w:val="20"/>
          <w:szCs w:val="20"/>
        </w:rPr>
        <w:t xml:space="preserve">SAMPLE CALL SCRIPT FOR YOUR CONVERSATION WITH YOUR </w:t>
      </w:r>
      <w:r w:rsidR="00797DD1" w:rsidRPr="00DB7D54">
        <w:rPr>
          <w:rFonts w:ascii="Arial" w:hAnsi="Arial" w:cs="Arial"/>
          <w:b/>
          <w:sz w:val="20"/>
          <w:szCs w:val="20"/>
        </w:rPr>
        <w:t>LEGISLATOR</w:t>
      </w:r>
    </w:p>
    <w:bookmarkEnd w:id="0"/>
    <w:p w14:paraId="2E525BA3" w14:textId="77777777" w:rsidR="00160C4C" w:rsidRPr="00160C4C" w:rsidRDefault="00160C4C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3197B9E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“Hi, my name is [NAME] and I am constituent of Representative | Senator X. Please tell him/her that I would like him/her (to vote) (to support) (to oppose) [ISSUE OF INTEREST]. </w:t>
      </w:r>
    </w:p>
    <w:p w14:paraId="24C47378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F8E892E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I am one of the estimated 1.5 million Americans who suffer from lupus. Lupus is a chronic and debilitating disease with no known cause or cure that strikes at random, attacking virtually any organ and tissue. </w:t>
      </w:r>
    </w:p>
    <w:p w14:paraId="3A31613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36C0521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[ADD HOW THIS LEGISLATION WOULD IMPACT YOU AS A PERSON AFFECTED BY LUPUS]. </w:t>
      </w:r>
    </w:p>
    <w:p w14:paraId="320D7DA9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4A9A787D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>Thank you for your time and consideration of this issue.” </w:t>
      </w:r>
    </w:p>
    <w:p w14:paraId="230D20D0" w14:textId="77777777" w:rsidR="0086745C" w:rsidRPr="00160C4C" w:rsidRDefault="0086745C" w:rsidP="00160C4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6745C" w:rsidRPr="00160C4C" w:rsidSect="00160C4C">
      <w:headerReference w:type="default" r:id="rId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B5E7" w14:textId="77777777" w:rsidR="00B92226" w:rsidRDefault="00B92226" w:rsidP="00160C4C">
      <w:r>
        <w:separator/>
      </w:r>
    </w:p>
  </w:endnote>
  <w:endnote w:type="continuationSeparator" w:id="0">
    <w:p w14:paraId="514D629E" w14:textId="77777777" w:rsidR="00B92226" w:rsidRDefault="00B92226" w:rsidP="001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3030" w14:textId="77777777" w:rsidR="00B92226" w:rsidRDefault="00B92226" w:rsidP="00160C4C">
      <w:r>
        <w:separator/>
      </w:r>
    </w:p>
  </w:footnote>
  <w:footnote w:type="continuationSeparator" w:id="0">
    <w:p w14:paraId="2310E859" w14:textId="77777777" w:rsidR="00B92226" w:rsidRDefault="00B92226" w:rsidP="0016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DC0D" w14:textId="47F91F54" w:rsidR="00160C4C" w:rsidRDefault="00160C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3A6FE" wp14:editId="0536A9ED">
          <wp:simplePos x="0" y="0"/>
          <wp:positionH relativeFrom="column">
            <wp:posOffset>4356735</wp:posOffset>
          </wp:positionH>
          <wp:positionV relativeFrom="paragraph">
            <wp:posOffset>112313</wp:posOffset>
          </wp:positionV>
          <wp:extent cx="1645920" cy="637686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3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D"/>
    <w:rsid w:val="000C53BD"/>
    <w:rsid w:val="00160C4C"/>
    <w:rsid w:val="0020675F"/>
    <w:rsid w:val="003971F2"/>
    <w:rsid w:val="00797DD1"/>
    <w:rsid w:val="0086745C"/>
    <w:rsid w:val="009B58FD"/>
    <w:rsid w:val="00B92226"/>
    <w:rsid w:val="00DB7D54"/>
    <w:rsid w:val="00F9778E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3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Margy Meislin</cp:lastModifiedBy>
  <cp:revision>3</cp:revision>
  <dcterms:created xsi:type="dcterms:W3CDTF">2017-10-13T16:59:00Z</dcterms:created>
  <dcterms:modified xsi:type="dcterms:W3CDTF">2017-10-13T16:59:00Z</dcterms:modified>
</cp:coreProperties>
</file>